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B4012" w14:textId="77777777" w:rsidR="00D34FB9" w:rsidRDefault="00000000">
      <w:pPr>
        <w:spacing w:line="42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附件3：</w:t>
      </w:r>
    </w:p>
    <w:p w14:paraId="4655CA48" w14:textId="77777777" w:rsidR="00D34FB9" w:rsidRDefault="00000000">
      <w:pPr>
        <w:topLinePunct/>
        <w:spacing w:line="450" w:lineRule="exact"/>
        <w:jc w:val="center"/>
        <w:rPr>
          <w:rFonts w:ascii="方正小标宋简体" w:eastAsia="方正小标宋简体" w:hAnsi="方正公文小标宋" w:cs="方正公文小标宋" w:hint="eastAsia"/>
          <w:sz w:val="32"/>
          <w:szCs w:val="32"/>
        </w:rPr>
      </w:pPr>
      <w:r>
        <w:rPr>
          <w:rFonts w:ascii="方正小标宋简体" w:eastAsia="方正小标宋简体" w:hAnsi="方正公文小标宋" w:cs="方正公文小标宋" w:hint="eastAsia"/>
          <w:sz w:val="40"/>
          <w:szCs w:val="40"/>
        </w:rPr>
        <w:t>吉首大学学生转专业申请审批表</w:t>
      </w:r>
    </w:p>
    <w:tbl>
      <w:tblPr>
        <w:tblW w:w="878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1663"/>
        <w:gridCol w:w="675"/>
        <w:gridCol w:w="1042"/>
        <w:gridCol w:w="724"/>
        <w:gridCol w:w="641"/>
        <w:gridCol w:w="453"/>
        <w:gridCol w:w="1099"/>
        <w:gridCol w:w="657"/>
        <w:gridCol w:w="1143"/>
      </w:tblGrid>
      <w:tr w:rsidR="00D34FB9" w14:paraId="353D5ABB" w14:textId="77777777">
        <w:trPr>
          <w:trHeight w:val="364"/>
          <w:jc w:val="center"/>
        </w:trPr>
        <w:tc>
          <w:tcPr>
            <w:tcW w:w="684" w:type="dxa"/>
            <w:vAlign w:val="center"/>
          </w:tcPr>
          <w:p w14:paraId="643DFA88" w14:textId="77777777" w:rsidR="00D34FB9" w:rsidRDefault="00000000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学号</w:t>
            </w:r>
          </w:p>
        </w:tc>
        <w:tc>
          <w:tcPr>
            <w:tcW w:w="1663" w:type="dxa"/>
            <w:vAlign w:val="center"/>
          </w:tcPr>
          <w:p w14:paraId="38C10D19" w14:textId="77777777" w:rsidR="00D34FB9" w:rsidRDefault="00D34FB9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61203BD1" w14:textId="77777777" w:rsidR="00D34FB9" w:rsidRDefault="00000000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姓名</w:t>
            </w:r>
          </w:p>
        </w:tc>
        <w:tc>
          <w:tcPr>
            <w:tcW w:w="1766" w:type="dxa"/>
            <w:gridSpan w:val="2"/>
            <w:vAlign w:val="center"/>
          </w:tcPr>
          <w:p w14:paraId="2CA3A28F" w14:textId="77777777" w:rsidR="00D34FB9" w:rsidRDefault="00D34FB9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641" w:type="dxa"/>
            <w:vAlign w:val="center"/>
          </w:tcPr>
          <w:p w14:paraId="1CA0156D" w14:textId="77777777" w:rsidR="00D34FB9" w:rsidRDefault="00000000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性别</w:t>
            </w:r>
          </w:p>
        </w:tc>
        <w:tc>
          <w:tcPr>
            <w:tcW w:w="453" w:type="dxa"/>
            <w:vAlign w:val="center"/>
          </w:tcPr>
          <w:p w14:paraId="4462C965" w14:textId="77777777" w:rsidR="00D34FB9" w:rsidRDefault="00D34FB9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099" w:type="dxa"/>
            <w:vAlign w:val="center"/>
          </w:tcPr>
          <w:p w14:paraId="1CD4F685" w14:textId="77777777" w:rsidR="00D34FB9" w:rsidRDefault="00000000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联系电话</w:t>
            </w:r>
          </w:p>
        </w:tc>
        <w:tc>
          <w:tcPr>
            <w:tcW w:w="1800" w:type="dxa"/>
            <w:gridSpan w:val="2"/>
            <w:vAlign w:val="center"/>
          </w:tcPr>
          <w:p w14:paraId="31020317" w14:textId="77777777" w:rsidR="00D34FB9" w:rsidRDefault="00D34FB9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D34FB9" w14:paraId="64E1FA04" w14:textId="77777777">
        <w:trPr>
          <w:cantSplit/>
          <w:trHeight w:val="104"/>
          <w:jc w:val="center"/>
        </w:trPr>
        <w:tc>
          <w:tcPr>
            <w:tcW w:w="2347" w:type="dxa"/>
            <w:gridSpan w:val="2"/>
            <w:vAlign w:val="center"/>
          </w:tcPr>
          <w:p w14:paraId="0DCE7574" w14:textId="77777777" w:rsidR="00D34FB9" w:rsidRDefault="00000000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转出学院、专业</w:t>
            </w:r>
          </w:p>
        </w:tc>
        <w:tc>
          <w:tcPr>
            <w:tcW w:w="3535" w:type="dxa"/>
            <w:gridSpan w:val="5"/>
            <w:vAlign w:val="center"/>
          </w:tcPr>
          <w:p w14:paraId="447C9B7D" w14:textId="77777777" w:rsidR="00D34FB9" w:rsidRDefault="00D34FB9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099" w:type="dxa"/>
            <w:vAlign w:val="center"/>
          </w:tcPr>
          <w:p w14:paraId="7B65D4A9" w14:textId="77777777" w:rsidR="00D34FB9" w:rsidRDefault="00000000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班  级</w:t>
            </w:r>
          </w:p>
        </w:tc>
        <w:tc>
          <w:tcPr>
            <w:tcW w:w="1800" w:type="dxa"/>
            <w:gridSpan w:val="2"/>
            <w:vAlign w:val="center"/>
          </w:tcPr>
          <w:p w14:paraId="0C9C57D3" w14:textId="77777777" w:rsidR="00D34FB9" w:rsidRDefault="00D34FB9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D34FB9" w14:paraId="5ECBAC76" w14:textId="77777777">
        <w:trPr>
          <w:cantSplit/>
          <w:trHeight w:val="104"/>
          <w:jc w:val="center"/>
        </w:trPr>
        <w:tc>
          <w:tcPr>
            <w:tcW w:w="2347" w:type="dxa"/>
            <w:gridSpan w:val="2"/>
            <w:vAlign w:val="center"/>
          </w:tcPr>
          <w:p w14:paraId="4C41466A" w14:textId="77777777" w:rsidR="00D34FB9" w:rsidRDefault="00000000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申请转入学院及专业</w:t>
            </w:r>
          </w:p>
        </w:tc>
        <w:tc>
          <w:tcPr>
            <w:tcW w:w="3535" w:type="dxa"/>
            <w:gridSpan w:val="5"/>
            <w:vAlign w:val="center"/>
          </w:tcPr>
          <w:p w14:paraId="7F373DF9" w14:textId="77777777" w:rsidR="00D34FB9" w:rsidRDefault="00D34FB9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099" w:type="dxa"/>
            <w:vAlign w:val="center"/>
          </w:tcPr>
          <w:p w14:paraId="05518820" w14:textId="77777777" w:rsidR="00D34FB9" w:rsidRDefault="00000000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转入年级</w:t>
            </w:r>
          </w:p>
        </w:tc>
        <w:tc>
          <w:tcPr>
            <w:tcW w:w="1800" w:type="dxa"/>
            <w:gridSpan w:val="2"/>
            <w:vAlign w:val="center"/>
          </w:tcPr>
          <w:p w14:paraId="23DFE11C" w14:textId="77777777" w:rsidR="00D34FB9" w:rsidRDefault="00D34FB9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D34FB9" w14:paraId="25B91EB1" w14:textId="77777777">
        <w:trPr>
          <w:cantSplit/>
          <w:jc w:val="center"/>
        </w:trPr>
        <w:tc>
          <w:tcPr>
            <w:tcW w:w="2347" w:type="dxa"/>
            <w:gridSpan w:val="2"/>
            <w:vAlign w:val="center"/>
          </w:tcPr>
          <w:p w14:paraId="46A41B09" w14:textId="77777777" w:rsidR="00D34FB9" w:rsidRDefault="00000000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申请所转入专业相关的高考科目</w:t>
            </w:r>
          </w:p>
        </w:tc>
        <w:tc>
          <w:tcPr>
            <w:tcW w:w="1717" w:type="dxa"/>
            <w:gridSpan w:val="2"/>
            <w:tcBorders>
              <w:right w:val="single" w:sz="4" w:space="0" w:color="auto"/>
            </w:tcBorders>
            <w:vAlign w:val="center"/>
          </w:tcPr>
          <w:p w14:paraId="20ADFEE4" w14:textId="77777777" w:rsidR="00D34FB9" w:rsidRDefault="00D34FB9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818" w:type="dxa"/>
            <w:gridSpan w:val="3"/>
            <w:tcBorders>
              <w:left w:val="single" w:sz="4" w:space="0" w:color="auto"/>
            </w:tcBorders>
            <w:vAlign w:val="center"/>
          </w:tcPr>
          <w:p w14:paraId="4E182367" w14:textId="77777777" w:rsidR="00D34FB9" w:rsidRDefault="00D34FB9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56" w:type="dxa"/>
            <w:gridSpan w:val="2"/>
            <w:vAlign w:val="center"/>
          </w:tcPr>
          <w:p w14:paraId="0F131790" w14:textId="77777777" w:rsidR="00D34FB9" w:rsidRDefault="00D34FB9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43" w:type="dxa"/>
            <w:vAlign w:val="center"/>
          </w:tcPr>
          <w:p w14:paraId="6A7BAD6D" w14:textId="77777777" w:rsidR="00D34FB9" w:rsidRDefault="00D34FB9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D34FB9" w14:paraId="0D4932F3" w14:textId="77777777">
        <w:trPr>
          <w:cantSplit/>
          <w:jc w:val="center"/>
        </w:trPr>
        <w:tc>
          <w:tcPr>
            <w:tcW w:w="2347" w:type="dxa"/>
            <w:gridSpan w:val="2"/>
            <w:vAlign w:val="center"/>
          </w:tcPr>
          <w:p w14:paraId="49DB3BF3" w14:textId="77777777" w:rsidR="00D34FB9" w:rsidRDefault="00000000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高考科目成绩</w:t>
            </w:r>
          </w:p>
        </w:tc>
        <w:tc>
          <w:tcPr>
            <w:tcW w:w="1717" w:type="dxa"/>
            <w:gridSpan w:val="2"/>
            <w:tcBorders>
              <w:right w:val="single" w:sz="4" w:space="0" w:color="auto"/>
            </w:tcBorders>
            <w:vAlign w:val="center"/>
          </w:tcPr>
          <w:p w14:paraId="7A97B656" w14:textId="77777777" w:rsidR="00D34FB9" w:rsidRDefault="00D34FB9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818" w:type="dxa"/>
            <w:gridSpan w:val="3"/>
            <w:tcBorders>
              <w:left w:val="single" w:sz="4" w:space="0" w:color="auto"/>
            </w:tcBorders>
            <w:vAlign w:val="center"/>
          </w:tcPr>
          <w:p w14:paraId="293AF203" w14:textId="77777777" w:rsidR="00D34FB9" w:rsidRDefault="00D34FB9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56" w:type="dxa"/>
            <w:gridSpan w:val="2"/>
            <w:vAlign w:val="center"/>
          </w:tcPr>
          <w:p w14:paraId="55631ECD" w14:textId="77777777" w:rsidR="00D34FB9" w:rsidRDefault="00D34FB9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43" w:type="dxa"/>
            <w:vAlign w:val="center"/>
          </w:tcPr>
          <w:p w14:paraId="56A183C6" w14:textId="77777777" w:rsidR="00D34FB9" w:rsidRDefault="00D34FB9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D34FB9" w14:paraId="28B6BB33" w14:textId="77777777">
        <w:trPr>
          <w:cantSplit/>
          <w:trHeight w:val="1923"/>
          <w:jc w:val="center"/>
        </w:trPr>
        <w:tc>
          <w:tcPr>
            <w:tcW w:w="684" w:type="dxa"/>
            <w:vAlign w:val="center"/>
          </w:tcPr>
          <w:p w14:paraId="4C345CF5" w14:textId="77777777" w:rsidR="00D34FB9" w:rsidRDefault="00000000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申请理由</w:t>
            </w:r>
          </w:p>
        </w:tc>
        <w:tc>
          <w:tcPr>
            <w:tcW w:w="8097" w:type="dxa"/>
            <w:gridSpan w:val="9"/>
            <w:vAlign w:val="center"/>
          </w:tcPr>
          <w:p w14:paraId="0FDF0430" w14:textId="77777777" w:rsidR="00D34FB9" w:rsidRDefault="00D34FB9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79B06F77" w14:textId="77777777" w:rsidR="00D34FB9" w:rsidRDefault="00D34FB9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00B113C2" w14:textId="77777777" w:rsidR="00D34FB9" w:rsidRDefault="00D34FB9">
            <w:pPr>
              <w:topLinePunct/>
              <w:spacing w:beforeLines="20" w:before="62" w:afterLines="20" w:after="62" w:line="240" w:lineRule="exact"/>
              <w:rPr>
                <w:rFonts w:ascii="仿宋" w:eastAsia="仿宋" w:hAnsi="仿宋" w:cs="仿宋" w:hint="eastAsia"/>
                <w:szCs w:val="21"/>
              </w:rPr>
            </w:pPr>
          </w:p>
          <w:p w14:paraId="244F9FC4" w14:textId="77777777" w:rsidR="00D34FB9" w:rsidRDefault="00000000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                  </w:t>
            </w:r>
          </w:p>
          <w:p w14:paraId="1DB0F514" w14:textId="77777777" w:rsidR="00D34FB9" w:rsidRDefault="00000000">
            <w:pPr>
              <w:topLinePunct/>
              <w:spacing w:beforeLines="20" w:before="62" w:afterLines="20" w:after="62" w:line="240" w:lineRule="exact"/>
              <w:jc w:val="righ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学生签名：                 年   月   日</w:t>
            </w:r>
          </w:p>
        </w:tc>
      </w:tr>
      <w:tr w:rsidR="00D34FB9" w14:paraId="4761754F" w14:textId="77777777">
        <w:trPr>
          <w:cantSplit/>
          <w:trHeight w:val="999"/>
          <w:jc w:val="center"/>
        </w:trPr>
        <w:tc>
          <w:tcPr>
            <w:tcW w:w="684" w:type="dxa"/>
            <w:vAlign w:val="center"/>
          </w:tcPr>
          <w:p w14:paraId="053854D5" w14:textId="77777777" w:rsidR="00D34FB9" w:rsidRDefault="00000000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承诺</w:t>
            </w:r>
          </w:p>
        </w:tc>
        <w:tc>
          <w:tcPr>
            <w:tcW w:w="8097" w:type="dxa"/>
            <w:gridSpan w:val="9"/>
            <w:vAlign w:val="center"/>
          </w:tcPr>
          <w:p w14:paraId="5D1B1B2C" w14:textId="77777777" w:rsidR="00D34FB9" w:rsidRDefault="00000000">
            <w:pPr>
              <w:topLinePunct/>
              <w:spacing w:beforeLines="20" w:before="62" w:afterLines="20" w:after="62" w:line="24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本人承诺，一旦转专业成功，严格按照学校管理要求进入新专业学习。</w:t>
            </w:r>
          </w:p>
          <w:p w14:paraId="73EE5A7C" w14:textId="77777777" w:rsidR="00D34FB9" w:rsidRDefault="00D34FB9">
            <w:pPr>
              <w:topLinePunct/>
              <w:spacing w:beforeLines="20" w:before="62" w:afterLines="20" w:after="62" w:line="24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</w:p>
          <w:p w14:paraId="1A1233FF" w14:textId="77777777" w:rsidR="00D34FB9" w:rsidRDefault="00000000">
            <w:pPr>
              <w:topLinePunct/>
              <w:spacing w:beforeLines="20" w:before="62" w:afterLines="20" w:after="62" w:line="24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                                承诺人：                 年   月   日</w:t>
            </w:r>
          </w:p>
        </w:tc>
      </w:tr>
      <w:tr w:rsidR="00D34FB9" w14:paraId="1E49E974" w14:textId="77777777">
        <w:trPr>
          <w:cantSplit/>
          <w:trHeight w:val="1396"/>
          <w:jc w:val="center"/>
        </w:trPr>
        <w:tc>
          <w:tcPr>
            <w:tcW w:w="684" w:type="dxa"/>
            <w:vAlign w:val="center"/>
          </w:tcPr>
          <w:p w14:paraId="00DE2FF8" w14:textId="77777777" w:rsidR="00D34FB9" w:rsidRDefault="00000000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转出</w:t>
            </w:r>
          </w:p>
          <w:p w14:paraId="66E2EF85" w14:textId="77777777" w:rsidR="00D34FB9" w:rsidRDefault="00000000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学院</w:t>
            </w:r>
          </w:p>
          <w:p w14:paraId="2B0BA486" w14:textId="77777777" w:rsidR="00D34FB9" w:rsidRDefault="00000000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意见</w:t>
            </w:r>
          </w:p>
        </w:tc>
        <w:tc>
          <w:tcPr>
            <w:tcW w:w="8097" w:type="dxa"/>
            <w:gridSpan w:val="9"/>
            <w:vAlign w:val="center"/>
          </w:tcPr>
          <w:p w14:paraId="78B37A80" w14:textId="77777777" w:rsidR="00D34FB9" w:rsidRDefault="00000000">
            <w:pPr>
              <w:topLinePunct/>
              <w:spacing w:beforeLines="20" w:before="62" w:afterLines="20" w:after="62" w:line="24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同意转出  □</w:t>
            </w:r>
          </w:p>
          <w:p w14:paraId="186F67D4" w14:textId="77777777" w:rsidR="00D34FB9" w:rsidRDefault="00D34FB9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04EEF614" w14:textId="77777777" w:rsidR="00D34FB9" w:rsidRDefault="00000000">
            <w:pPr>
              <w:topLinePunct/>
              <w:spacing w:beforeLines="20" w:before="62" w:afterLines="20" w:after="62" w:line="24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不同意转出的原因：</w:t>
            </w:r>
          </w:p>
          <w:p w14:paraId="5E630A5F" w14:textId="77777777" w:rsidR="00D34FB9" w:rsidRDefault="00D34FB9">
            <w:pPr>
              <w:topLinePunct/>
              <w:spacing w:beforeLines="20" w:before="62" w:afterLines="20" w:after="62" w:line="24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</w:p>
          <w:p w14:paraId="1891C5B1" w14:textId="77777777" w:rsidR="00D34FB9" w:rsidRDefault="00D34FB9">
            <w:pPr>
              <w:topLinePunct/>
              <w:spacing w:beforeLines="20" w:before="62" w:afterLines="20" w:after="62" w:line="24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</w:p>
          <w:p w14:paraId="2B59CF59" w14:textId="77777777" w:rsidR="00D34FB9" w:rsidRDefault="00D34FB9">
            <w:pPr>
              <w:topLinePunct/>
              <w:spacing w:beforeLines="20" w:before="62" w:afterLines="20" w:after="62" w:line="24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</w:p>
          <w:p w14:paraId="2F745E14" w14:textId="77777777" w:rsidR="00D34FB9" w:rsidRDefault="00000000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              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      学院领导签字（盖章）：     </w:t>
            </w:r>
            <w:r>
              <w:rPr>
                <w:rFonts w:ascii="仿宋" w:eastAsia="仿宋" w:hAnsi="仿宋" w:cs="仿宋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   年   月   日</w:t>
            </w:r>
          </w:p>
        </w:tc>
      </w:tr>
      <w:tr w:rsidR="00D34FB9" w14:paraId="29801F5A" w14:textId="77777777">
        <w:trPr>
          <w:cantSplit/>
          <w:trHeight w:val="1473"/>
          <w:jc w:val="center"/>
        </w:trPr>
        <w:tc>
          <w:tcPr>
            <w:tcW w:w="684" w:type="dxa"/>
            <w:vAlign w:val="center"/>
          </w:tcPr>
          <w:p w14:paraId="148DC5DC" w14:textId="77777777" w:rsidR="00D34FB9" w:rsidRDefault="00000000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转</w:t>
            </w:r>
          </w:p>
          <w:p w14:paraId="1DEC3DAC" w14:textId="77777777" w:rsidR="00D34FB9" w:rsidRDefault="00000000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入</w:t>
            </w:r>
          </w:p>
          <w:p w14:paraId="0B06C488" w14:textId="77777777" w:rsidR="00D34FB9" w:rsidRDefault="00000000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学</w:t>
            </w:r>
          </w:p>
          <w:p w14:paraId="1DAE4F1A" w14:textId="77777777" w:rsidR="00D34FB9" w:rsidRDefault="00000000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院</w:t>
            </w:r>
          </w:p>
          <w:p w14:paraId="431D6D0A" w14:textId="77777777" w:rsidR="00D34FB9" w:rsidRDefault="00000000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意</w:t>
            </w:r>
          </w:p>
          <w:p w14:paraId="5AECF53E" w14:textId="77777777" w:rsidR="00D34FB9" w:rsidRDefault="00000000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见</w:t>
            </w:r>
          </w:p>
        </w:tc>
        <w:tc>
          <w:tcPr>
            <w:tcW w:w="8097" w:type="dxa"/>
            <w:gridSpan w:val="9"/>
            <w:vAlign w:val="center"/>
          </w:tcPr>
          <w:p w14:paraId="4F8938D8" w14:textId="77777777" w:rsidR="00D34FB9" w:rsidRDefault="00000000">
            <w:pPr>
              <w:topLinePunct/>
              <w:spacing w:beforeLines="20" w:before="62" w:afterLines="20" w:after="62" w:line="240" w:lineRule="exact"/>
              <w:jc w:val="left"/>
              <w:rPr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1.考核是否合格：是 </w:t>
            </w:r>
            <w:r>
              <w:rPr>
                <w:rFonts w:ascii="仿宋" w:eastAsia="仿宋" w:hAnsi="仿宋" w:cs="仿宋" w:hint="eastAsia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szCs w:val="21"/>
              </w:rPr>
              <w:t xml:space="preserve">     否 </w:t>
            </w:r>
            <w:r>
              <w:rPr>
                <w:rFonts w:ascii="仿宋" w:eastAsia="仿宋" w:hAnsi="仿宋" w:cs="仿宋" w:hint="eastAsia"/>
                <w:szCs w:val="21"/>
              </w:rPr>
              <w:sym w:font="Wingdings 2" w:char="00A3"/>
            </w:r>
          </w:p>
          <w:p w14:paraId="5E5690D5" w14:textId="77777777" w:rsidR="00D34FB9" w:rsidRDefault="00000000">
            <w:pPr>
              <w:topLinePunct/>
              <w:spacing w:beforeLines="20" w:before="62" w:afterLines="20" w:after="62" w:line="240" w:lineRule="exact"/>
              <w:ind w:firstLineChars="100" w:firstLine="210"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是否同意转入  是 </w:t>
            </w:r>
            <w:r>
              <w:rPr>
                <w:rFonts w:ascii="仿宋" w:eastAsia="仿宋" w:hAnsi="仿宋" w:cs="仿宋" w:hint="eastAsia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szCs w:val="21"/>
              </w:rPr>
              <w:t xml:space="preserve">     否 </w:t>
            </w:r>
            <w:r>
              <w:rPr>
                <w:rFonts w:ascii="仿宋" w:eastAsia="仿宋" w:hAnsi="仿宋" w:cs="仿宋" w:hint="eastAsia"/>
                <w:szCs w:val="21"/>
              </w:rPr>
              <w:sym w:font="Wingdings 2" w:char="00A3"/>
            </w:r>
          </w:p>
          <w:p w14:paraId="39FF1777" w14:textId="77777777" w:rsidR="00D34FB9" w:rsidRDefault="00000000">
            <w:pPr>
              <w:topLinePunct/>
              <w:spacing w:beforeLines="20" w:before="62" w:afterLines="20" w:after="62" w:line="240" w:lineRule="exact"/>
              <w:ind w:firstLineChars="100" w:firstLine="210"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转入后需要重修、补修的学分数为______学分，应编入______级学习。</w:t>
            </w:r>
          </w:p>
          <w:p w14:paraId="0A341324" w14:textId="77777777" w:rsidR="00D34FB9" w:rsidRDefault="00000000">
            <w:pPr>
              <w:topLinePunct/>
              <w:spacing w:beforeLines="20" w:before="62" w:afterLines="20" w:after="62" w:line="24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2.不同意转入的原因：    </w:t>
            </w:r>
          </w:p>
          <w:p w14:paraId="0ACEF691" w14:textId="77777777" w:rsidR="00D34FB9" w:rsidRDefault="00D34FB9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40D5CBC7" w14:textId="77777777" w:rsidR="00D34FB9" w:rsidRDefault="00D34FB9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64F7667C" w14:textId="77777777" w:rsidR="00D34FB9" w:rsidRDefault="00D34FB9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0223910C" w14:textId="77777777" w:rsidR="00D34FB9" w:rsidRDefault="00000000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                       学院领导签字（盖章）：             年   月   日</w:t>
            </w:r>
          </w:p>
        </w:tc>
      </w:tr>
      <w:tr w:rsidR="00D34FB9" w14:paraId="1B49596F" w14:textId="77777777">
        <w:trPr>
          <w:cantSplit/>
          <w:trHeight w:val="1650"/>
          <w:jc w:val="center"/>
        </w:trPr>
        <w:tc>
          <w:tcPr>
            <w:tcW w:w="684" w:type="dxa"/>
            <w:vAlign w:val="center"/>
          </w:tcPr>
          <w:p w14:paraId="333F76B2" w14:textId="77777777" w:rsidR="00D34FB9" w:rsidRDefault="00000000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教</w:t>
            </w:r>
          </w:p>
          <w:p w14:paraId="24B96195" w14:textId="77777777" w:rsidR="00D34FB9" w:rsidRDefault="00000000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务</w:t>
            </w:r>
            <w:proofErr w:type="gramEnd"/>
          </w:p>
          <w:p w14:paraId="76E15F93" w14:textId="77777777" w:rsidR="00D34FB9" w:rsidRDefault="00000000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处</w:t>
            </w:r>
          </w:p>
          <w:p w14:paraId="3F1C916C" w14:textId="77777777" w:rsidR="00D34FB9" w:rsidRDefault="00000000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意</w:t>
            </w:r>
          </w:p>
          <w:p w14:paraId="4603C25D" w14:textId="77777777" w:rsidR="00D34FB9" w:rsidRDefault="00000000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见</w:t>
            </w:r>
          </w:p>
        </w:tc>
        <w:tc>
          <w:tcPr>
            <w:tcW w:w="8097" w:type="dxa"/>
            <w:gridSpan w:val="9"/>
            <w:vAlign w:val="center"/>
          </w:tcPr>
          <w:p w14:paraId="1944335E" w14:textId="77777777" w:rsidR="00D34FB9" w:rsidRDefault="00000000">
            <w:pPr>
              <w:topLinePunct/>
              <w:spacing w:beforeLines="20" w:before="62" w:afterLines="20" w:after="62" w:line="24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审核意见：</w:t>
            </w:r>
          </w:p>
          <w:p w14:paraId="68735EDC" w14:textId="77777777" w:rsidR="00D34FB9" w:rsidRDefault="00D34FB9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2D0B033A" w14:textId="77777777" w:rsidR="00D34FB9" w:rsidRDefault="00D34FB9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1A8791BA" w14:textId="77777777" w:rsidR="00D34FB9" w:rsidRDefault="00D34FB9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  <w:p w14:paraId="5DEE5540" w14:textId="77777777" w:rsidR="00D34FB9" w:rsidRDefault="00000000">
            <w:pPr>
              <w:topLinePunct/>
              <w:spacing w:beforeLines="20" w:before="62" w:afterLines="20" w:after="62" w:line="240" w:lineRule="exact"/>
              <w:jc w:val="righ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教务处领导签章（单位盖章）：               年   月   日</w:t>
            </w:r>
          </w:p>
        </w:tc>
      </w:tr>
      <w:tr w:rsidR="00D34FB9" w14:paraId="7B0A63FF" w14:textId="77777777">
        <w:trPr>
          <w:cantSplit/>
          <w:trHeight w:val="1422"/>
          <w:jc w:val="center"/>
        </w:trPr>
        <w:tc>
          <w:tcPr>
            <w:tcW w:w="684" w:type="dxa"/>
            <w:vAlign w:val="center"/>
          </w:tcPr>
          <w:p w14:paraId="67F8C15A" w14:textId="77777777" w:rsidR="00D34FB9" w:rsidRDefault="00000000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学</w:t>
            </w:r>
          </w:p>
          <w:p w14:paraId="4D1E8538" w14:textId="77777777" w:rsidR="00D34FB9" w:rsidRDefault="00000000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校</w:t>
            </w:r>
          </w:p>
          <w:p w14:paraId="26E981EC" w14:textId="77777777" w:rsidR="00D34FB9" w:rsidRDefault="00000000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意</w:t>
            </w:r>
          </w:p>
          <w:p w14:paraId="672A06A2" w14:textId="77777777" w:rsidR="00D34FB9" w:rsidRDefault="00000000">
            <w:pPr>
              <w:topLinePunct/>
              <w:spacing w:beforeLines="20" w:before="62" w:afterLines="20" w:after="62"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BFDB85" wp14:editId="475554D5">
                      <wp:simplePos x="0" y="0"/>
                      <wp:positionH relativeFrom="column">
                        <wp:posOffset>-99060</wp:posOffset>
                      </wp:positionH>
                      <wp:positionV relativeFrom="paragraph">
                        <wp:posOffset>381635</wp:posOffset>
                      </wp:positionV>
                      <wp:extent cx="4857750" cy="309245"/>
                      <wp:effectExtent l="0" t="0" r="0" b="1460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990600" y="9816465"/>
                                <a:ext cx="4857750" cy="3092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A97919" w14:textId="77777777" w:rsidR="00D34FB9" w:rsidRDefault="00000000">
                                  <w:pPr>
                                    <w:rPr>
                                      <w:sz w:val="20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注：本表格存入学生档案，不得更改格式。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CBFDB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1" o:spid="_x0000_s1026" type="#_x0000_t202" style="position:absolute;left:0;text-align:left;margin-left:-7.8pt;margin-top:30.05pt;width:382.5pt;height:24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" fillcolor="white [3201]" stroked="f" strokeweight=".5pt">
                      <v:textbox>
                        <w:txbxContent>
                          <w:p w14:paraId="36A97919" w14:textId="77777777" w:rsidR="00D34FB9" w:rsidRDefault="00000000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注：本表格存入学生档案，不得更改格式。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" w:eastAsia="仿宋" w:hAnsi="仿宋" w:cs="仿宋" w:hint="eastAsia"/>
                <w:szCs w:val="21"/>
              </w:rPr>
              <w:t>见</w:t>
            </w:r>
          </w:p>
        </w:tc>
        <w:tc>
          <w:tcPr>
            <w:tcW w:w="8097" w:type="dxa"/>
            <w:gridSpan w:val="9"/>
            <w:vAlign w:val="center"/>
          </w:tcPr>
          <w:p w14:paraId="524D7521" w14:textId="77777777" w:rsidR="00D34FB9" w:rsidRDefault="00D34FB9">
            <w:pPr>
              <w:topLinePunct/>
              <w:spacing w:beforeLines="20" w:before="62" w:afterLines="20" w:after="62" w:line="240" w:lineRule="exact"/>
              <w:jc w:val="right"/>
              <w:rPr>
                <w:rFonts w:ascii="仿宋" w:eastAsia="仿宋" w:hAnsi="仿宋" w:cs="仿宋" w:hint="eastAsia"/>
                <w:szCs w:val="21"/>
              </w:rPr>
            </w:pPr>
          </w:p>
          <w:p w14:paraId="00934BA2" w14:textId="77777777" w:rsidR="00D34FB9" w:rsidRDefault="00D34FB9">
            <w:pPr>
              <w:topLinePunct/>
              <w:spacing w:beforeLines="20" w:before="62" w:afterLines="20" w:after="62" w:line="240" w:lineRule="exact"/>
              <w:rPr>
                <w:rFonts w:ascii="仿宋" w:eastAsia="仿宋" w:hAnsi="仿宋" w:cs="仿宋" w:hint="eastAsia"/>
                <w:szCs w:val="21"/>
              </w:rPr>
            </w:pPr>
          </w:p>
          <w:p w14:paraId="2DC934C2" w14:textId="77777777" w:rsidR="00D34FB9" w:rsidRDefault="00D34FB9">
            <w:pPr>
              <w:topLinePunct/>
              <w:spacing w:beforeLines="20" w:before="62" w:afterLines="20" w:after="62" w:line="240" w:lineRule="exact"/>
              <w:jc w:val="right"/>
              <w:rPr>
                <w:rFonts w:ascii="仿宋" w:eastAsia="仿宋" w:hAnsi="仿宋" w:cs="仿宋" w:hint="eastAsia"/>
                <w:szCs w:val="21"/>
              </w:rPr>
            </w:pPr>
          </w:p>
          <w:p w14:paraId="1AF9C515" w14:textId="77777777" w:rsidR="00D34FB9" w:rsidRDefault="00000000">
            <w:pPr>
              <w:topLinePunct/>
              <w:spacing w:beforeLines="20" w:before="62" w:afterLines="20" w:after="62" w:line="240" w:lineRule="exact"/>
              <w:jc w:val="righ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学校转专业工作领导小组组长签章：               年   月   日</w:t>
            </w:r>
          </w:p>
        </w:tc>
      </w:tr>
    </w:tbl>
    <w:p w14:paraId="58AB1A05" w14:textId="77777777" w:rsidR="00D34FB9" w:rsidRDefault="00D34FB9">
      <w:pPr>
        <w:spacing w:line="480" w:lineRule="exact"/>
        <w:rPr>
          <w:rFonts w:ascii="宋体" w:hAnsi="宋体" w:hint="eastAsia"/>
          <w:bCs/>
          <w:sz w:val="24"/>
        </w:rPr>
      </w:pPr>
    </w:p>
    <w:sectPr w:rsidR="00D34FB9">
      <w:pgSz w:w="11906" w:h="16838"/>
      <w:pgMar w:top="1264" w:right="1202" w:bottom="1125" w:left="1293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  <w:embedRegular r:id="rId1" w:subsetted="1" w:fontKey="{6C387853-213F-4CEF-B04E-60322EF27624}"/>
  </w:font>
  <w:font w:name="方正公文小标宋"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6C995A2E-2BB2-479E-B8E3-A8331FB60DD3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3" w:fontKey="{72E398C2-A150-42E1-A6E9-71FA89B928C3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E79C12"/>
    <w:multiLevelType w:val="singleLevel"/>
    <w:tmpl w:val="8DE79C12"/>
    <w:lvl w:ilvl="0">
      <w:start w:val="2"/>
      <w:numFmt w:val="decimal"/>
      <w:suff w:val="nothing"/>
      <w:lvlText w:val="%1、"/>
      <w:lvlJc w:val="left"/>
    </w:lvl>
  </w:abstractNum>
  <w:num w:numId="1" w16cid:durableId="143476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Q3ZmQ5YzI3ZTA4MjM2MTAxYmE3ODBkMWFiY2YyZDAifQ=="/>
  </w:docVars>
  <w:rsids>
    <w:rsidRoot w:val="08877D9A"/>
    <w:rsid w:val="002344A4"/>
    <w:rsid w:val="005633BA"/>
    <w:rsid w:val="00BC08B0"/>
    <w:rsid w:val="00D34FB9"/>
    <w:rsid w:val="01CC5EE4"/>
    <w:rsid w:val="02DB5ACE"/>
    <w:rsid w:val="03802AE2"/>
    <w:rsid w:val="03977A46"/>
    <w:rsid w:val="03A367D0"/>
    <w:rsid w:val="0527720A"/>
    <w:rsid w:val="060B1DBF"/>
    <w:rsid w:val="062D7AAC"/>
    <w:rsid w:val="08877D9A"/>
    <w:rsid w:val="0D0D7F27"/>
    <w:rsid w:val="161E6A79"/>
    <w:rsid w:val="1D487E4D"/>
    <w:rsid w:val="20BA243F"/>
    <w:rsid w:val="23AB22DD"/>
    <w:rsid w:val="274F6C6B"/>
    <w:rsid w:val="2A813EC5"/>
    <w:rsid w:val="2ED9367E"/>
    <w:rsid w:val="31E63E19"/>
    <w:rsid w:val="3A31114D"/>
    <w:rsid w:val="3E2E2B94"/>
    <w:rsid w:val="3F3D1842"/>
    <w:rsid w:val="3FD038F0"/>
    <w:rsid w:val="40A246ED"/>
    <w:rsid w:val="449246ED"/>
    <w:rsid w:val="48B550EB"/>
    <w:rsid w:val="4BBA733A"/>
    <w:rsid w:val="4D046144"/>
    <w:rsid w:val="4DC87829"/>
    <w:rsid w:val="4E1509F8"/>
    <w:rsid w:val="52AE5475"/>
    <w:rsid w:val="58D2260D"/>
    <w:rsid w:val="5A6065AB"/>
    <w:rsid w:val="5CB26651"/>
    <w:rsid w:val="5FB416D0"/>
    <w:rsid w:val="603A13C7"/>
    <w:rsid w:val="61C773D8"/>
    <w:rsid w:val="641659EB"/>
    <w:rsid w:val="65880862"/>
    <w:rsid w:val="66F10F08"/>
    <w:rsid w:val="67862C06"/>
    <w:rsid w:val="68CB0DEF"/>
    <w:rsid w:val="6B922F7E"/>
    <w:rsid w:val="6E98692C"/>
    <w:rsid w:val="6F224906"/>
    <w:rsid w:val="700F3D22"/>
    <w:rsid w:val="746E1199"/>
    <w:rsid w:val="75C247AC"/>
    <w:rsid w:val="75DD6BB0"/>
    <w:rsid w:val="7A7577BA"/>
    <w:rsid w:val="7B5177F7"/>
    <w:rsid w:val="7DC6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EEFBB11"/>
  <w15:docId w15:val="{43E814C3-E4A6-4096-B3E0-A744BFC96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color w:val="000000"/>
      <w:sz w:val="24"/>
      <w:szCs w:val="24"/>
      <w:u w:val="singl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Feitai Chen</cp:lastModifiedBy>
  <cp:revision>3</cp:revision>
  <cp:lastPrinted>2025-06-23T09:03:00Z</cp:lastPrinted>
  <dcterms:created xsi:type="dcterms:W3CDTF">2022-05-25T07:12:00Z</dcterms:created>
  <dcterms:modified xsi:type="dcterms:W3CDTF">2026-06-27T08:51:00Z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DA2094D70F2041968AB8FF67481F7683_13</vt:lpwstr>
  </property>
  <property fmtid="{D5CDD505-2E9C-101B-9397-08002B2CF9AE}" pid="4" name="KSOTemplateDocerSaveRecord">
    <vt:lpwstr>eyJoZGlkIjoiM2Q4Y2IxZWIwMTNjYTJkZmQwOTk4ODQwZmVkM2I2MTMiLCJ1c2VySWQiOiIxOTc2MTQ4MzEifQ==</vt:lpwstr>
  </property>
</Properties>
</file>